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594">
        <w:rPr>
          <w:rFonts w:ascii="Times New Roman" w:hAnsi="Times New Roman" w:cs="Times New Roman"/>
          <w:iCs/>
          <w:sz w:val="24"/>
          <w:szCs w:val="24"/>
        </w:rPr>
        <w:t>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2C3A3F">
        <w:rPr>
          <w:rFonts w:ascii="Times New Roman" w:hAnsi="Times New Roman" w:cs="Times New Roman"/>
          <w:iCs/>
          <w:sz w:val="24"/>
          <w:szCs w:val="24"/>
        </w:rPr>
        <w:t xml:space="preserve">Szkoła Podstawowa im. Jana Pawła II w Zespole Szkół w Stępinie, 38-125 Stępina 54, email: </w:t>
      </w:r>
      <w:hyperlink r:id="rId5" w:history="1">
        <w:r w:rsidR="002C3A3F" w:rsidRPr="006F7DA9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sekretariatzsstepina@wp.pl</w:t>
        </w:r>
      </w:hyperlink>
      <w:r w:rsidR="002C3A3F">
        <w:rPr>
          <w:rFonts w:ascii="Times New Roman" w:hAnsi="Times New Roman" w:cs="Times New Roman"/>
          <w:iCs/>
          <w:sz w:val="24"/>
          <w:szCs w:val="24"/>
        </w:rPr>
        <w:t xml:space="preserve">, tel. 17 2775 805 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  <w:r w:rsidR="000625D6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0248AC">
        <w:rPr>
          <w:rFonts w:ascii="Times New Roman" w:hAnsi="Times New Roman" w:cs="Times New Roman"/>
          <w:sz w:val="24"/>
          <w:szCs w:val="24"/>
        </w:rPr>
        <w:t xml:space="preserve">przyjęcia zgłoszenia i prowadzenie rekrutacji </w:t>
      </w:r>
      <w:r w:rsidR="00874128">
        <w:rPr>
          <w:rFonts w:ascii="Times New Roman" w:hAnsi="Times New Roman" w:cs="Times New Roman"/>
          <w:sz w:val="24"/>
          <w:szCs w:val="24"/>
        </w:rPr>
        <w:t xml:space="preserve">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</w:t>
      </w:r>
      <w:r w:rsidR="003D3AA1">
        <w:rPr>
          <w:rFonts w:ascii="Times New Roman" w:hAnsi="Times New Roman" w:cs="Times New Roman"/>
          <w:sz w:val="24"/>
          <w:szCs w:val="24"/>
        </w:rPr>
        <w:t xml:space="preserve"> do</w:t>
      </w:r>
      <w:r w:rsidR="00874128" w:rsidRPr="00975E62">
        <w:rPr>
          <w:rFonts w:ascii="Times New Roman" w:hAnsi="Times New Roman" w:cs="Times New Roman"/>
          <w:sz w:val="24"/>
          <w:szCs w:val="24"/>
        </w:rPr>
        <w:t xml:space="preserve"> </w:t>
      </w:r>
      <w:r w:rsidR="000248AC">
        <w:rPr>
          <w:rFonts w:ascii="Times New Roman" w:hAnsi="Times New Roman" w:cs="Times New Roman"/>
          <w:sz w:val="24"/>
          <w:szCs w:val="24"/>
        </w:rPr>
        <w:t xml:space="preserve">szkoły publicznej na podstawie </w:t>
      </w:r>
      <w:r w:rsid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0248AC">
        <w:rPr>
          <w:rFonts w:ascii="Times New Roman" w:hAnsi="Times New Roman" w:cs="Times New Roman"/>
          <w:sz w:val="24"/>
          <w:szCs w:val="24"/>
        </w:rPr>
        <w:t>133, 151</w:t>
      </w:r>
      <w:r w:rsidR="00975E62">
        <w:rPr>
          <w:rFonts w:ascii="Times New Roman" w:hAnsi="Times New Roman" w:cs="Times New Roman"/>
          <w:sz w:val="24"/>
          <w:szCs w:val="24"/>
        </w:rPr>
        <w:t xml:space="preserve">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 xml:space="preserve">Ustawą z dnia 14 grudnia 2016r. - Prawo oświatowe 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>Ustawa z dnia 15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>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9601DE" w:rsidRPr="00866FDD" w:rsidRDefault="007A74B9" w:rsidP="00866F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Ma Pani/Pan prawo wniesienia skargi do organu nadzorczego gdy uzna Pani/Pan, iż przetwarzanie danych osobowych narusza przepisy ogólnego rozporządzenia 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3A3F" w:rsidRDefault="002C3A3F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</w:p>
    <w:p w:rsidR="00866FDD" w:rsidRPr="00ED0A00" w:rsidRDefault="00806D47" w:rsidP="00806D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</w:t>
      </w:r>
      <w:r w:rsidR="00866FDD">
        <w:rPr>
          <w:rFonts w:ascii="Times New Roman" w:hAnsi="Times New Roman" w:cs="Times New Roman"/>
          <w:iCs/>
          <w:sz w:val="24"/>
          <w:szCs w:val="24"/>
        </w:rPr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13104"/>
    <w:rsid w:val="000248AC"/>
    <w:rsid w:val="000471B4"/>
    <w:rsid w:val="000625D6"/>
    <w:rsid w:val="000B3594"/>
    <w:rsid w:val="002C3A3F"/>
    <w:rsid w:val="003D3AA1"/>
    <w:rsid w:val="00412B8B"/>
    <w:rsid w:val="0049206B"/>
    <w:rsid w:val="00595590"/>
    <w:rsid w:val="00793A23"/>
    <w:rsid w:val="007A74B9"/>
    <w:rsid w:val="007C78B1"/>
    <w:rsid w:val="007F0647"/>
    <w:rsid w:val="00806D47"/>
    <w:rsid w:val="00866FDD"/>
    <w:rsid w:val="00874128"/>
    <w:rsid w:val="008E7594"/>
    <w:rsid w:val="008F293B"/>
    <w:rsid w:val="009601DE"/>
    <w:rsid w:val="00975E62"/>
    <w:rsid w:val="009A0C4A"/>
    <w:rsid w:val="00A44C0F"/>
    <w:rsid w:val="00A73E71"/>
    <w:rsid w:val="00A8660A"/>
    <w:rsid w:val="00AB5D3E"/>
    <w:rsid w:val="00AD2762"/>
    <w:rsid w:val="00B708C5"/>
    <w:rsid w:val="00BB08B3"/>
    <w:rsid w:val="00D34E62"/>
    <w:rsid w:val="00E831B2"/>
    <w:rsid w:val="00ED0A00"/>
    <w:rsid w:val="00ED744C"/>
    <w:rsid w:val="00F62776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B7AB-0B58-4530-B21E-D0E6172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frysztak.pl" TargetMode="External"/><Relationship Id="rId5" Type="http://schemas.openxmlformats.org/officeDocument/2006/relationships/hyperlink" Target="mailto:sekretariatzsstep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Wlasciciel</cp:lastModifiedBy>
  <cp:revision>2</cp:revision>
  <cp:lastPrinted>2019-02-12T09:49:00Z</cp:lastPrinted>
  <dcterms:created xsi:type="dcterms:W3CDTF">2023-02-03T08:55:00Z</dcterms:created>
  <dcterms:modified xsi:type="dcterms:W3CDTF">2023-02-03T08:55:00Z</dcterms:modified>
</cp:coreProperties>
</file>