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C131F" w14:textId="2F2102CE" w:rsidR="001917A7" w:rsidRDefault="001917A7" w:rsidP="001917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PODRĘCZNIKÓW DO NAUCZANIA RELIGII OBOWIĄZU</w:t>
      </w:r>
      <w:r w:rsidR="00191077">
        <w:rPr>
          <w:rFonts w:ascii="Times New Roman" w:hAnsi="Times New Roman" w:cs="Times New Roman"/>
          <w:b/>
          <w:bCs/>
          <w:sz w:val="28"/>
          <w:szCs w:val="28"/>
        </w:rPr>
        <w:t>JĄCYCH W ROKU SZKOLNYM 2023/2024</w:t>
      </w:r>
    </w:p>
    <w:p w14:paraId="09064AE8" w14:textId="77777777" w:rsidR="001917A7" w:rsidRDefault="001917A7" w:rsidP="001917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3914"/>
        <w:gridCol w:w="2977"/>
      </w:tblGrid>
      <w:tr w:rsidR="001917A7" w14:paraId="6BD0BD0D" w14:textId="77777777" w:rsidTr="00DA1E01">
        <w:tc>
          <w:tcPr>
            <w:tcW w:w="901" w:type="dxa"/>
          </w:tcPr>
          <w:p w14:paraId="51745410" w14:textId="77777777" w:rsidR="001917A7" w:rsidRDefault="001917A7" w:rsidP="00DA1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3914" w:type="dxa"/>
          </w:tcPr>
          <w:p w14:paraId="76C9C2F9" w14:textId="77777777" w:rsidR="001917A7" w:rsidRDefault="001917A7" w:rsidP="00DA1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Tytuł, autor</w:t>
            </w:r>
          </w:p>
        </w:tc>
        <w:tc>
          <w:tcPr>
            <w:tcW w:w="2977" w:type="dxa"/>
          </w:tcPr>
          <w:p w14:paraId="3549D081" w14:textId="77777777" w:rsidR="001917A7" w:rsidRDefault="001917A7" w:rsidP="00DA1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1917A7" w14:paraId="2127E9AF" w14:textId="77777777" w:rsidTr="00DA1E01">
        <w:tc>
          <w:tcPr>
            <w:tcW w:w="901" w:type="dxa"/>
          </w:tcPr>
          <w:p w14:paraId="41F193E8" w14:textId="77777777" w:rsidR="001917A7" w:rsidRDefault="001917A7" w:rsidP="00DA1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914" w:type="dxa"/>
          </w:tcPr>
          <w:p w14:paraId="6BC4129B" w14:textId="77777777" w:rsidR="001917A7" w:rsidRPr="006152C4" w:rsidRDefault="001917A7" w:rsidP="00DA1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2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„Poznaję Boży świat”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06152C4">
              <w:rPr>
                <w:rFonts w:ascii="Times New Roman" w:hAnsi="Times New Roman" w:cs="Times New Roman"/>
                <w:sz w:val="28"/>
                <w:szCs w:val="28"/>
              </w:rPr>
              <w:t xml:space="preserve"> ks. dr K. Mielnicki, E. </w:t>
            </w:r>
            <w:proofErr w:type="spellStart"/>
            <w:r w:rsidRPr="006152C4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  <w:r w:rsidRPr="006152C4">
              <w:rPr>
                <w:rFonts w:ascii="Times New Roman" w:hAnsi="Times New Roman" w:cs="Times New Roman"/>
                <w:sz w:val="28"/>
                <w:szCs w:val="28"/>
              </w:rPr>
              <w:t>, J. Snopek</w:t>
            </w:r>
          </w:p>
        </w:tc>
        <w:tc>
          <w:tcPr>
            <w:tcW w:w="2977" w:type="dxa"/>
          </w:tcPr>
          <w:p w14:paraId="5C0AB0A7" w14:textId="77777777" w:rsidR="001917A7" w:rsidRPr="006152C4" w:rsidRDefault="001917A7" w:rsidP="00D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C4">
              <w:rPr>
                <w:rFonts w:ascii="Times New Roman" w:hAnsi="Times New Roman" w:cs="Times New Roman"/>
                <w:sz w:val="28"/>
                <w:szCs w:val="28"/>
              </w:rPr>
              <w:t>Jedność, Kielce</w:t>
            </w:r>
          </w:p>
        </w:tc>
      </w:tr>
      <w:tr w:rsidR="001917A7" w14:paraId="6B1482D0" w14:textId="77777777" w:rsidTr="00DA1E01">
        <w:tc>
          <w:tcPr>
            <w:tcW w:w="901" w:type="dxa"/>
          </w:tcPr>
          <w:p w14:paraId="133CB173" w14:textId="77777777" w:rsidR="001917A7" w:rsidRDefault="001917A7" w:rsidP="00DA1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914" w:type="dxa"/>
          </w:tcPr>
          <w:p w14:paraId="1A703836" w14:textId="77777777" w:rsidR="001917A7" w:rsidRDefault="001917A7" w:rsidP="00DA1E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„Odkrywam królestwo Boże”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425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25D40">
              <w:rPr>
                <w:rFonts w:ascii="Times New Roman" w:hAnsi="Times New Roman" w:cs="Times New Roman"/>
                <w:sz w:val="28"/>
                <w:szCs w:val="28"/>
              </w:rPr>
              <w:t xml:space="preserve">ks. dr K. Mielnicki, E. </w:t>
            </w:r>
            <w:proofErr w:type="spellStart"/>
            <w:r w:rsidRPr="00425D4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  <w:r w:rsidRPr="00425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14:paraId="5E292244" w14:textId="77777777" w:rsidR="001917A7" w:rsidRDefault="001917A7" w:rsidP="00DA1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2C4">
              <w:rPr>
                <w:rFonts w:ascii="Times New Roman" w:hAnsi="Times New Roman" w:cs="Times New Roman"/>
                <w:sz w:val="28"/>
                <w:szCs w:val="28"/>
              </w:rPr>
              <w:t>Jedność, Kielce</w:t>
            </w:r>
          </w:p>
        </w:tc>
      </w:tr>
      <w:tr w:rsidR="001917A7" w14:paraId="1E5D2892" w14:textId="77777777" w:rsidTr="00DA1E01">
        <w:tc>
          <w:tcPr>
            <w:tcW w:w="901" w:type="dxa"/>
          </w:tcPr>
          <w:p w14:paraId="0CEB45EC" w14:textId="61E3933F" w:rsidR="001917A7" w:rsidRDefault="00B4550C" w:rsidP="00DA1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914" w:type="dxa"/>
          </w:tcPr>
          <w:p w14:paraId="0C064DCE" w14:textId="77777777" w:rsidR="00E01D8B" w:rsidRPr="00E01D8B" w:rsidRDefault="00E01D8B" w:rsidP="00E01D8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1D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„Poznaję Jezusa”</w:t>
            </w:r>
          </w:p>
          <w:p w14:paraId="71AF0608" w14:textId="403499BB" w:rsidR="001917A7" w:rsidRPr="00B4550C" w:rsidRDefault="00E01D8B" w:rsidP="00DA1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D8B">
              <w:rPr>
                <w:rFonts w:ascii="Times New Roman" w:hAnsi="Times New Roman" w:cs="Times New Roman"/>
                <w:sz w:val="28"/>
                <w:szCs w:val="28"/>
              </w:rPr>
              <w:t xml:space="preserve">ks. dr K. Mielnicki, E. </w:t>
            </w:r>
            <w:proofErr w:type="spellStart"/>
            <w:r w:rsidRPr="00E01D8B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  <w:r w:rsidRPr="00E01D8B">
              <w:rPr>
                <w:rFonts w:ascii="Times New Roman" w:hAnsi="Times New Roman" w:cs="Times New Roman"/>
                <w:sz w:val="28"/>
                <w:szCs w:val="28"/>
              </w:rPr>
              <w:t>, Podręcznik do klasy III Szkoły Podstawowej, Wydawnictwo Jedność, Kielce.</w:t>
            </w:r>
          </w:p>
          <w:p w14:paraId="6287545E" w14:textId="490E2F2C" w:rsidR="001917A7" w:rsidRPr="00384EE4" w:rsidRDefault="00E01D8B" w:rsidP="00DA1E0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zeszyt </w:t>
            </w:r>
            <w:r w:rsidR="00B45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wiczeń </w:t>
            </w:r>
          </w:p>
          <w:p w14:paraId="7CBC96E7" w14:textId="77777777" w:rsidR="001917A7" w:rsidRDefault="001917A7" w:rsidP="00DA1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F60650" w14:textId="0557568E" w:rsidR="001917A7" w:rsidRDefault="001917A7" w:rsidP="00DA1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2C4">
              <w:rPr>
                <w:rFonts w:ascii="Times New Roman" w:hAnsi="Times New Roman" w:cs="Times New Roman"/>
                <w:sz w:val="28"/>
                <w:szCs w:val="28"/>
              </w:rPr>
              <w:t>Jedność, Kielce</w:t>
            </w:r>
          </w:p>
        </w:tc>
      </w:tr>
      <w:tr w:rsidR="001917A7" w14:paraId="517FF437" w14:textId="77777777" w:rsidTr="00DA1E01">
        <w:tc>
          <w:tcPr>
            <w:tcW w:w="901" w:type="dxa"/>
          </w:tcPr>
          <w:p w14:paraId="76EA2607" w14:textId="77777777" w:rsidR="001917A7" w:rsidRDefault="001917A7" w:rsidP="00DA1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914" w:type="dxa"/>
          </w:tcPr>
          <w:p w14:paraId="6ECE29DB" w14:textId="77777777" w:rsidR="001917A7" w:rsidRDefault="00191077" w:rsidP="00191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„Odkrywam życie z Jezusem</w:t>
            </w:r>
            <w:r w:rsidR="00191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bookmarkStart w:id="0" w:name="_Hlk13151213"/>
            <w:r w:rsidR="001917A7">
              <w:rPr>
                <w:rFonts w:ascii="Times New Roman" w:hAnsi="Times New Roman" w:cs="Times New Roman"/>
                <w:sz w:val="28"/>
                <w:szCs w:val="28"/>
              </w:rPr>
              <w:t xml:space="preserve"> Podręcznik do klasy IV Szkoły </w:t>
            </w:r>
            <w:bookmarkEnd w:id="0"/>
            <w:r w:rsidR="00B4550C">
              <w:rPr>
                <w:rFonts w:ascii="Times New Roman" w:hAnsi="Times New Roman" w:cs="Times New Roman"/>
                <w:sz w:val="28"/>
                <w:szCs w:val="28"/>
              </w:rPr>
              <w:t>Podstawowej</w:t>
            </w:r>
            <w:r w:rsidR="00191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1CECB5" w14:textId="14C28A9C" w:rsidR="00191077" w:rsidRPr="00191077" w:rsidRDefault="00191077" w:rsidP="001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dr K. Mielnicki, 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977" w:type="dxa"/>
          </w:tcPr>
          <w:p w14:paraId="62B193CC" w14:textId="1F4F6D68" w:rsidR="001917A7" w:rsidRPr="008E0215" w:rsidRDefault="00191077" w:rsidP="00DA1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C4">
              <w:rPr>
                <w:rFonts w:ascii="Times New Roman" w:hAnsi="Times New Roman" w:cs="Times New Roman"/>
                <w:sz w:val="28"/>
                <w:szCs w:val="28"/>
              </w:rPr>
              <w:t>Jedność, Kielce</w:t>
            </w:r>
            <w:bookmarkStart w:id="1" w:name="_GoBack"/>
            <w:bookmarkEnd w:id="1"/>
          </w:p>
        </w:tc>
      </w:tr>
      <w:tr w:rsidR="001917A7" w14:paraId="30F0568E" w14:textId="77777777" w:rsidTr="00DA1E01">
        <w:tc>
          <w:tcPr>
            <w:tcW w:w="901" w:type="dxa"/>
          </w:tcPr>
          <w:p w14:paraId="34C8CC88" w14:textId="77777777" w:rsidR="001917A7" w:rsidRDefault="001917A7" w:rsidP="00DA1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914" w:type="dxa"/>
          </w:tcPr>
          <w:p w14:paraId="165B3C20" w14:textId="77777777" w:rsidR="001917A7" w:rsidRDefault="001917A7" w:rsidP="00DA1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7B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„Szczęśliwi, którzy szukają prawdy”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</w:p>
          <w:p w14:paraId="451E4C60" w14:textId="77777777" w:rsidR="001917A7" w:rsidRDefault="001917A7" w:rsidP="00DA1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C4">
              <w:rPr>
                <w:rFonts w:ascii="Times New Roman" w:hAnsi="Times New Roman" w:cs="Times New Roman"/>
                <w:sz w:val="28"/>
                <w:szCs w:val="28"/>
              </w:rPr>
              <w:t xml:space="preserve"> ks. dr K. Mielnicki, E. </w:t>
            </w:r>
            <w:proofErr w:type="spellStart"/>
            <w:r w:rsidRPr="006152C4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14:paraId="3664D3EB" w14:textId="77777777" w:rsidR="001917A7" w:rsidRPr="006152C4" w:rsidRDefault="001917A7" w:rsidP="00DA1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22BE6E" w14:textId="77777777" w:rsidR="001917A7" w:rsidRPr="005C7BAA" w:rsidRDefault="001917A7" w:rsidP="00D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AA">
              <w:rPr>
                <w:rFonts w:ascii="Times New Roman" w:hAnsi="Times New Roman" w:cs="Times New Roman"/>
                <w:sz w:val="28"/>
                <w:szCs w:val="28"/>
              </w:rPr>
              <w:t>Jedność, Kielce</w:t>
            </w:r>
          </w:p>
        </w:tc>
      </w:tr>
      <w:tr w:rsidR="001917A7" w14:paraId="23B9E453" w14:textId="77777777" w:rsidTr="00DA1E01">
        <w:tc>
          <w:tcPr>
            <w:tcW w:w="901" w:type="dxa"/>
          </w:tcPr>
          <w:p w14:paraId="0F356233" w14:textId="77777777" w:rsidR="001917A7" w:rsidRDefault="001917A7" w:rsidP="00DA1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3914" w:type="dxa"/>
          </w:tcPr>
          <w:p w14:paraId="0E05057D" w14:textId="77777777" w:rsidR="001917A7" w:rsidRPr="00425D40" w:rsidRDefault="001917A7" w:rsidP="00DA1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„Szczęśliwi, którzy odkrywają piękno”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1B04068" w14:textId="77777777" w:rsidR="001917A7" w:rsidRPr="00425D40" w:rsidRDefault="001917A7" w:rsidP="00DA1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40">
              <w:rPr>
                <w:rFonts w:ascii="Times New Roman" w:hAnsi="Times New Roman" w:cs="Times New Roman"/>
                <w:sz w:val="28"/>
                <w:szCs w:val="28"/>
              </w:rPr>
              <w:t xml:space="preserve">ks. dr K. Mielnicki, E. </w:t>
            </w:r>
            <w:proofErr w:type="spellStart"/>
            <w:r w:rsidRPr="00425D4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14:paraId="11A3D83C" w14:textId="77777777" w:rsidR="001917A7" w:rsidRDefault="001917A7" w:rsidP="00DA1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AB326A" w14:textId="77777777" w:rsidR="001917A7" w:rsidRPr="008E0215" w:rsidRDefault="001917A7" w:rsidP="00D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40">
              <w:rPr>
                <w:rFonts w:ascii="Times New Roman" w:hAnsi="Times New Roman" w:cs="Times New Roman"/>
                <w:sz w:val="28"/>
                <w:szCs w:val="28"/>
              </w:rPr>
              <w:t>Jedność, Kielce</w:t>
            </w:r>
          </w:p>
        </w:tc>
      </w:tr>
      <w:tr w:rsidR="001917A7" w14:paraId="7C5482EC" w14:textId="77777777" w:rsidTr="00DA1E01">
        <w:tc>
          <w:tcPr>
            <w:tcW w:w="901" w:type="dxa"/>
          </w:tcPr>
          <w:p w14:paraId="2D79197F" w14:textId="77777777" w:rsidR="001917A7" w:rsidRDefault="001917A7" w:rsidP="001917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914" w:type="dxa"/>
          </w:tcPr>
          <w:p w14:paraId="19D3F2B5" w14:textId="150D144C" w:rsidR="001917A7" w:rsidRDefault="00E01D8B" w:rsidP="0019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„Szczęśliwi, którzy czynią dobro”</w:t>
            </w:r>
            <w:r w:rsidRPr="00E01D8B">
              <w:rPr>
                <w:rFonts w:ascii="Times New Roman" w:hAnsi="Times New Roman" w:cs="Times New Roman"/>
                <w:sz w:val="28"/>
                <w:szCs w:val="28"/>
              </w:rPr>
              <w:t>, Podręcznik do klasy VII Szkoły Podstawowej, Wydawnictwo Jedność, Kielce.</w:t>
            </w:r>
          </w:p>
          <w:p w14:paraId="7312CDDC" w14:textId="77777777" w:rsidR="001917A7" w:rsidRDefault="001917A7" w:rsidP="001917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3707565" w14:textId="2E30AD95" w:rsidR="001917A7" w:rsidRDefault="001917A7" w:rsidP="001917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Jedność, Kielce</w:t>
            </w:r>
          </w:p>
        </w:tc>
      </w:tr>
      <w:tr w:rsidR="001917A7" w14:paraId="418F7D95" w14:textId="77777777" w:rsidTr="00DA1E01">
        <w:tc>
          <w:tcPr>
            <w:tcW w:w="901" w:type="dxa"/>
          </w:tcPr>
          <w:p w14:paraId="512F92C4" w14:textId="77777777" w:rsidR="001917A7" w:rsidRDefault="001917A7" w:rsidP="001917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VIII</w:t>
            </w:r>
          </w:p>
        </w:tc>
        <w:tc>
          <w:tcPr>
            <w:tcW w:w="3914" w:type="dxa"/>
          </w:tcPr>
          <w:p w14:paraId="291E4CEF" w14:textId="07C4DD43" w:rsidR="001917A7" w:rsidRDefault="00191077" w:rsidP="0019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„Szczęśliwi, którzy zdobywają świętość”</w:t>
            </w:r>
            <w:r w:rsidR="00191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1917A7" w:rsidRPr="00F96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A7">
              <w:rPr>
                <w:rFonts w:ascii="Times New Roman" w:hAnsi="Times New Roman" w:cs="Times New Roman"/>
                <w:sz w:val="28"/>
                <w:szCs w:val="28"/>
              </w:rPr>
              <w:t xml:space="preserve">Podręcznik do klasy VIII Szkoły </w:t>
            </w:r>
            <w:r w:rsidR="00240267">
              <w:rPr>
                <w:rFonts w:ascii="Times New Roman" w:hAnsi="Times New Roman" w:cs="Times New Roman"/>
                <w:sz w:val="28"/>
                <w:szCs w:val="28"/>
              </w:rPr>
              <w:t>Podstawowej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68FF2D" w14:textId="122D6721" w:rsidR="00191077" w:rsidRPr="00EA268C" w:rsidRDefault="00191077" w:rsidP="0019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dr K. Mielnicki, 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14:paraId="0A7A3D9A" w14:textId="77777777" w:rsidR="001917A7" w:rsidRDefault="001917A7" w:rsidP="001917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E99E915" w14:textId="064C3D32" w:rsidR="001917A7" w:rsidRDefault="00191077" w:rsidP="00191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Jedność, Kielce</w:t>
            </w:r>
          </w:p>
        </w:tc>
      </w:tr>
    </w:tbl>
    <w:p w14:paraId="38D18463" w14:textId="77777777" w:rsidR="001917A7" w:rsidRDefault="001917A7" w:rsidP="001917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099D6" w14:textId="77777777" w:rsidR="001917A7" w:rsidRDefault="001917A7" w:rsidP="001917A7"/>
    <w:p w14:paraId="71205C34" w14:textId="77777777" w:rsidR="00201A96" w:rsidRDefault="00201A96"/>
    <w:sectPr w:rsidR="0020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A"/>
    <w:rsid w:val="00191077"/>
    <w:rsid w:val="001917A7"/>
    <w:rsid w:val="00201A96"/>
    <w:rsid w:val="00240267"/>
    <w:rsid w:val="007E5DDA"/>
    <w:rsid w:val="00B4550C"/>
    <w:rsid w:val="00E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HP</cp:lastModifiedBy>
  <cp:revision>2</cp:revision>
  <dcterms:created xsi:type="dcterms:W3CDTF">2023-08-10T08:52:00Z</dcterms:created>
  <dcterms:modified xsi:type="dcterms:W3CDTF">2023-08-10T08:52:00Z</dcterms:modified>
</cp:coreProperties>
</file>